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6D" w:rsidRDefault="000D2E85" w:rsidP="00FC006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56F48">
        <w:rPr>
          <w:rFonts w:ascii="標楷體" w:eastAsia="標楷體" w:hAnsi="標楷體" w:hint="eastAsia"/>
          <w:b/>
          <w:sz w:val="32"/>
          <w:szCs w:val="32"/>
        </w:rPr>
        <w:t>高英高級工商職業學校</w:t>
      </w:r>
      <w:r w:rsidR="004F6BC3">
        <w:rPr>
          <w:rFonts w:ascii="標楷體" w:eastAsia="標楷體" w:hAnsi="標楷體" w:hint="eastAsia"/>
          <w:b/>
          <w:sz w:val="32"/>
          <w:szCs w:val="32"/>
        </w:rPr>
        <w:t>10</w:t>
      </w:r>
      <w:r w:rsidR="00382B90">
        <w:rPr>
          <w:rFonts w:ascii="標楷體" w:eastAsia="標楷體" w:hAnsi="標楷體" w:hint="eastAsia"/>
          <w:b/>
          <w:sz w:val="32"/>
          <w:szCs w:val="32"/>
        </w:rPr>
        <w:t>4</w:t>
      </w:r>
      <w:r w:rsidRPr="00C56F48">
        <w:rPr>
          <w:rFonts w:ascii="標楷體" w:eastAsia="標楷體" w:hAnsi="標楷體" w:hint="eastAsia"/>
          <w:b/>
          <w:sz w:val="32"/>
          <w:szCs w:val="32"/>
        </w:rPr>
        <w:t>學年度汽車科</w:t>
      </w:r>
      <w:r w:rsidR="00FC006D">
        <w:rPr>
          <w:rFonts w:ascii="標楷體" w:eastAsia="標楷體" w:hAnsi="標楷體" w:hint="eastAsia"/>
          <w:b/>
          <w:sz w:val="32"/>
          <w:szCs w:val="32"/>
        </w:rPr>
        <w:t>專題製作研討</w:t>
      </w:r>
    </w:p>
    <w:p w:rsidR="000D2E85" w:rsidRPr="00C56F48" w:rsidRDefault="00FC006D" w:rsidP="00FC006D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教授</w:t>
      </w:r>
      <w:r w:rsidR="000D2E85" w:rsidRPr="00C56F48">
        <w:rPr>
          <w:rFonts w:ascii="標楷體" w:eastAsia="標楷體" w:hAnsi="標楷體" w:hint="eastAsia"/>
          <w:b/>
          <w:sz w:val="32"/>
          <w:szCs w:val="32"/>
        </w:rPr>
        <w:t>指導紀錄表</w:t>
      </w:r>
      <w:r w:rsidR="000D2E85" w:rsidRPr="00C56F48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2E1E37" w:rsidRPr="002E1E37">
        <w:rPr>
          <w:rFonts w:ascii="標楷體" w:eastAsia="標楷體" w:hAnsi="標楷體" w:hint="eastAsia"/>
          <w:b/>
          <w:sz w:val="28"/>
          <w:szCs w:val="28"/>
        </w:rPr>
        <w:t>(期末專題)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173"/>
        <w:gridCol w:w="1419"/>
        <w:gridCol w:w="3184"/>
      </w:tblGrid>
      <w:tr w:rsidR="000D2E85" w:rsidRPr="006D4DBF" w:rsidTr="00DE4213">
        <w:trPr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專題名稱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0867C2" w:rsidP="000867C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多功能後照鏡</w:t>
            </w:r>
          </w:p>
        </w:tc>
      </w:tr>
      <w:tr w:rsidR="000D2E85" w:rsidRPr="006D4DBF" w:rsidTr="00DE4213">
        <w:trPr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班    級</w:t>
            </w:r>
          </w:p>
        </w:tc>
        <w:tc>
          <w:tcPr>
            <w:tcW w:w="3173" w:type="dxa"/>
            <w:shd w:val="clear" w:color="auto" w:fill="auto"/>
          </w:tcPr>
          <w:p w:rsidR="000D2E85" w:rsidRPr="006D4DBF" w:rsidRDefault="00465D2A" w:rsidP="00046A6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汽車3-4</w:t>
            </w:r>
          </w:p>
        </w:tc>
        <w:tc>
          <w:tcPr>
            <w:tcW w:w="1419" w:type="dxa"/>
            <w:shd w:val="clear" w:color="auto" w:fill="auto"/>
          </w:tcPr>
          <w:p w:rsidR="000D2E85" w:rsidRPr="006D4DBF" w:rsidRDefault="000D2E85" w:rsidP="00046A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D4DBF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3184" w:type="dxa"/>
            <w:shd w:val="clear" w:color="auto" w:fill="auto"/>
          </w:tcPr>
          <w:p w:rsidR="000D2E85" w:rsidRPr="006D4DBF" w:rsidRDefault="00465D2A" w:rsidP="00465D2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魯志傑</w:t>
            </w:r>
          </w:p>
        </w:tc>
      </w:tr>
      <w:tr w:rsidR="000D2E85" w:rsidRPr="006D4DBF" w:rsidTr="00DE4213">
        <w:trPr>
          <w:trHeight w:val="1218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組員姓名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E6373A" w:rsidP="006D4DB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陳崑山.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陸心柏.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郭健瑋.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溫永棚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.黃士源</w:t>
            </w:r>
          </w:p>
        </w:tc>
      </w:tr>
      <w:tr w:rsidR="000D2E85" w:rsidRPr="006D4DBF" w:rsidTr="00B34789">
        <w:trPr>
          <w:trHeight w:val="2712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專題製作</w:t>
            </w:r>
          </w:p>
          <w:p w:rsidR="000D2E85" w:rsidRPr="006D4DBF" w:rsidRDefault="000D2E85" w:rsidP="006D4D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簡要說明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620913" w:rsidP="000867C2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機車是現在台灣人不可或缺的交通工具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由於需求量大所衍生出很多問題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現在台灣的機車停車場有些地區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停車格的空間過於狹小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使得機車與機車間都會碰撞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甚至可能後照鏡因此變形</w:t>
            </w:r>
          </w:p>
        </w:tc>
      </w:tr>
      <w:tr w:rsidR="000D2E85" w:rsidRPr="006D4DBF" w:rsidTr="00B34789">
        <w:trPr>
          <w:trHeight w:val="4509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技專校院</w:t>
            </w:r>
          </w:p>
          <w:p w:rsidR="000D2E85" w:rsidRPr="006D4DBF" w:rsidRDefault="000D2E85" w:rsidP="006D4DBF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教授指導建議事項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0D2E85" w:rsidP="006D4DB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5" w:rsidRPr="006D4DBF" w:rsidTr="00DE4213">
        <w:trPr>
          <w:trHeight w:val="1792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 xml:space="preserve">教授指導評　　語 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0D2E85" w:rsidP="00F766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5" w:rsidRPr="006D4DBF" w:rsidTr="00DE4213">
        <w:trPr>
          <w:jc w:val="center"/>
        </w:trPr>
        <w:tc>
          <w:tcPr>
            <w:tcW w:w="1510" w:type="dxa"/>
            <w:shd w:val="clear" w:color="auto" w:fill="auto"/>
          </w:tcPr>
          <w:p w:rsidR="000D2E85" w:rsidRPr="006D4DBF" w:rsidRDefault="000D2E85" w:rsidP="006D4DBF">
            <w:pPr>
              <w:snapToGrid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技專校院</w:t>
            </w:r>
          </w:p>
          <w:p w:rsidR="000D2E85" w:rsidRPr="006D4DBF" w:rsidRDefault="000D2E85" w:rsidP="006D4DB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教授簽名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0D2E85" w:rsidP="00F766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35BB4" w:rsidRPr="0082027A" w:rsidRDefault="00035BB4" w:rsidP="000A5FE4"/>
    <w:sectPr w:rsidR="00035BB4" w:rsidRPr="0082027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16" w:rsidRDefault="00316716">
      <w:r>
        <w:separator/>
      </w:r>
    </w:p>
  </w:endnote>
  <w:endnote w:type="continuationSeparator" w:id="0">
    <w:p w:rsidR="00316716" w:rsidRDefault="0031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16" w:rsidRDefault="00316716">
      <w:r>
        <w:separator/>
      </w:r>
    </w:p>
  </w:footnote>
  <w:footnote w:type="continuationSeparator" w:id="0">
    <w:p w:rsidR="00316716" w:rsidRDefault="0031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216"/>
    <w:multiLevelType w:val="hybridMultilevel"/>
    <w:tmpl w:val="968C0BF6"/>
    <w:lvl w:ilvl="0" w:tplc="E7C2C2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EC67F6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04C9A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DB837F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7101E4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D0D3A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71AAE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25258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DB4007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6BF5B29"/>
    <w:multiLevelType w:val="hybridMultilevel"/>
    <w:tmpl w:val="1108D77E"/>
    <w:lvl w:ilvl="0" w:tplc="8D54540E">
      <w:start w:val="1"/>
      <w:numFmt w:val="taiwaneseCountingThousand"/>
      <w:lvlText w:val="%1、"/>
      <w:lvlJc w:val="left"/>
      <w:pPr>
        <w:tabs>
          <w:tab w:val="num" w:pos="1301"/>
        </w:tabs>
        <w:ind w:left="13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1"/>
        </w:tabs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1"/>
        </w:tabs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1"/>
        </w:tabs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1"/>
        </w:tabs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1"/>
        </w:tabs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1"/>
        </w:tabs>
        <w:ind w:left="4901" w:hanging="480"/>
      </w:pPr>
    </w:lvl>
  </w:abstractNum>
  <w:abstractNum w:abstractNumId="2">
    <w:nsid w:val="5A0B1A3B"/>
    <w:multiLevelType w:val="hybridMultilevel"/>
    <w:tmpl w:val="5C4EB426"/>
    <w:lvl w:ilvl="0" w:tplc="4B7085AA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>
    <w:nsid w:val="6A877F0A"/>
    <w:multiLevelType w:val="hybridMultilevel"/>
    <w:tmpl w:val="6E9267A0"/>
    <w:lvl w:ilvl="0" w:tplc="00145DF8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D30"/>
    <w:rsid w:val="00007E8C"/>
    <w:rsid w:val="00011391"/>
    <w:rsid w:val="00013FE8"/>
    <w:rsid w:val="000171D4"/>
    <w:rsid w:val="000250AA"/>
    <w:rsid w:val="000306A4"/>
    <w:rsid w:val="00032998"/>
    <w:rsid w:val="00035BB4"/>
    <w:rsid w:val="00046A63"/>
    <w:rsid w:val="00052F75"/>
    <w:rsid w:val="000867C2"/>
    <w:rsid w:val="000A5FE4"/>
    <w:rsid w:val="000A7C44"/>
    <w:rsid w:val="000C0BDC"/>
    <w:rsid w:val="000D2E85"/>
    <w:rsid w:val="00102AA6"/>
    <w:rsid w:val="00103C11"/>
    <w:rsid w:val="00145CCD"/>
    <w:rsid w:val="0018281A"/>
    <w:rsid w:val="00201D43"/>
    <w:rsid w:val="00232523"/>
    <w:rsid w:val="00235C47"/>
    <w:rsid w:val="002860A8"/>
    <w:rsid w:val="002C3CFA"/>
    <w:rsid w:val="002D487E"/>
    <w:rsid w:val="002E1E37"/>
    <w:rsid w:val="003109E3"/>
    <w:rsid w:val="003162A4"/>
    <w:rsid w:val="00316716"/>
    <w:rsid w:val="00321C36"/>
    <w:rsid w:val="0033751C"/>
    <w:rsid w:val="00351E35"/>
    <w:rsid w:val="00364002"/>
    <w:rsid w:val="00364DF5"/>
    <w:rsid w:val="00376B5C"/>
    <w:rsid w:val="00382B90"/>
    <w:rsid w:val="003A7457"/>
    <w:rsid w:val="003C0A4F"/>
    <w:rsid w:val="003F75B5"/>
    <w:rsid w:val="00404AE8"/>
    <w:rsid w:val="004538E6"/>
    <w:rsid w:val="00465D2A"/>
    <w:rsid w:val="00493012"/>
    <w:rsid w:val="004A2EB7"/>
    <w:rsid w:val="004A45DA"/>
    <w:rsid w:val="004C0645"/>
    <w:rsid w:val="004C7445"/>
    <w:rsid w:val="004F07BD"/>
    <w:rsid w:val="004F3AD6"/>
    <w:rsid w:val="004F5E83"/>
    <w:rsid w:val="004F6BC3"/>
    <w:rsid w:val="00511465"/>
    <w:rsid w:val="00527DC9"/>
    <w:rsid w:val="00536093"/>
    <w:rsid w:val="00555C3C"/>
    <w:rsid w:val="005E4EBA"/>
    <w:rsid w:val="005E7EBE"/>
    <w:rsid w:val="006142A0"/>
    <w:rsid w:val="00620913"/>
    <w:rsid w:val="00636737"/>
    <w:rsid w:val="0064400C"/>
    <w:rsid w:val="006664B2"/>
    <w:rsid w:val="006D4DBF"/>
    <w:rsid w:val="00725DBD"/>
    <w:rsid w:val="00780127"/>
    <w:rsid w:val="007F02E3"/>
    <w:rsid w:val="00817CD4"/>
    <w:rsid w:val="0082027A"/>
    <w:rsid w:val="00844169"/>
    <w:rsid w:val="0085437F"/>
    <w:rsid w:val="008F1412"/>
    <w:rsid w:val="00904940"/>
    <w:rsid w:val="00933440"/>
    <w:rsid w:val="009F7A43"/>
    <w:rsid w:val="00A02637"/>
    <w:rsid w:val="00AE2DDB"/>
    <w:rsid w:val="00B21F67"/>
    <w:rsid w:val="00B3283C"/>
    <w:rsid w:val="00B34789"/>
    <w:rsid w:val="00B46A3D"/>
    <w:rsid w:val="00B54C45"/>
    <w:rsid w:val="00B76FD1"/>
    <w:rsid w:val="00B83904"/>
    <w:rsid w:val="00BD58A3"/>
    <w:rsid w:val="00BF252C"/>
    <w:rsid w:val="00C15609"/>
    <w:rsid w:val="00C5637A"/>
    <w:rsid w:val="00C56F48"/>
    <w:rsid w:val="00C823D1"/>
    <w:rsid w:val="00C863AA"/>
    <w:rsid w:val="00CA4773"/>
    <w:rsid w:val="00CB1F2F"/>
    <w:rsid w:val="00CB7EB4"/>
    <w:rsid w:val="00CD4CE2"/>
    <w:rsid w:val="00CF5D3F"/>
    <w:rsid w:val="00D20FFD"/>
    <w:rsid w:val="00D65AC6"/>
    <w:rsid w:val="00D84198"/>
    <w:rsid w:val="00DC2B46"/>
    <w:rsid w:val="00DD2AC8"/>
    <w:rsid w:val="00DD669A"/>
    <w:rsid w:val="00DE4213"/>
    <w:rsid w:val="00DE6628"/>
    <w:rsid w:val="00DE6BC2"/>
    <w:rsid w:val="00DE7733"/>
    <w:rsid w:val="00DF1303"/>
    <w:rsid w:val="00E14913"/>
    <w:rsid w:val="00E33599"/>
    <w:rsid w:val="00E42097"/>
    <w:rsid w:val="00E6373A"/>
    <w:rsid w:val="00E64C82"/>
    <w:rsid w:val="00E86CF9"/>
    <w:rsid w:val="00E92D65"/>
    <w:rsid w:val="00E978DD"/>
    <w:rsid w:val="00EA0EE1"/>
    <w:rsid w:val="00EE1A9D"/>
    <w:rsid w:val="00EE4172"/>
    <w:rsid w:val="00EF7180"/>
    <w:rsid w:val="00F12FCD"/>
    <w:rsid w:val="00F13D67"/>
    <w:rsid w:val="00F158E1"/>
    <w:rsid w:val="00F23FA4"/>
    <w:rsid w:val="00F3141B"/>
    <w:rsid w:val="00F719DB"/>
    <w:rsid w:val="00F72D30"/>
    <w:rsid w:val="00F766F6"/>
    <w:rsid w:val="00F91AFB"/>
    <w:rsid w:val="00FC006D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19D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F719D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EE4172"/>
    <w:rPr>
      <w:rFonts w:ascii="Arial" w:hAnsi="Arial"/>
      <w:sz w:val="18"/>
      <w:szCs w:val="18"/>
    </w:rPr>
  </w:style>
  <w:style w:type="table" w:styleId="a6">
    <w:name w:val="Table Grid"/>
    <w:basedOn w:val="a1"/>
    <w:rsid w:val="00B21F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1">
    <w:name w:val="style61"/>
    <w:rsid w:val="00CB1F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pthc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台灣省國立暨私立職業學校九十二年度辦理校內教師進修實施計畫</dc:title>
  <dc:subject/>
  <dc:creator>oohr-201</dc:creator>
  <cp:keywords/>
  <cp:lastModifiedBy>user</cp:lastModifiedBy>
  <cp:revision>6</cp:revision>
  <cp:lastPrinted>2015-12-02T02:16:00Z</cp:lastPrinted>
  <dcterms:created xsi:type="dcterms:W3CDTF">2015-11-30T08:42:00Z</dcterms:created>
  <dcterms:modified xsi:type="dcterms:W3CDTF">2016-01-06T07:33:00Z</dcterms:modified>
</cp:coreProperties>
</file>