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8"/>
      </w:tblGrid>
      <w:tr w:rsidR="009F17C3" w:rsidRPr="009F17C3" w:rsidTr="009F17C3">
        <w:trPr>
          <w:tblCellSpacing w:w="0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:rsidR="009F17C3" w:rsidRPr="00C0751C" w:rsidRDefault="00C0751C" w:rsidP="00C0751C">
            <w:pPr>
              <w:spacing w:line="340" w:lineRule="exact"/>
              <w:textAlignment w:val="center"/>
              <w:rPr>
                <w:rFonts w:ascii="標楷體" w:eastAsia="標楷體" w:hAnsi="標楷體" w:cs="Times New Roman"/>
                <w:szCs w:val="24"/>
              </w:rPr>
            </w:pPr>
            <w:bookmarkStart w:id="0" w:name="_GoBack"/>
            <w:bookmarkEnd w:id="0"/>
            <w:proofErr w:type="gramStart"/>
            <w:r w:rsidRPr="00C0751C"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101</w:t>
            </w:r>
            <w:proofErr w:type="gramEnd"/>
            <w:r w:rsidRPr="00C0751C">
              <w:rPr>
                <w:rFonts w:ascii="微軟正黑體" w:eastAsia="微軟正黑體" w:hAnsi="微軟正黑體" w:cs="Arial" w:hint="eastAsia"/>
                <w:color w:val="000000"/>
                <w:kern w:val="0"/>
                <w:sz w:val="23"/>
                <w:szCs w:val="23"/>
              </w:rPr>
              <w:t>年度全國高職學生實務專題製作競賽</w:t>
            </w:r>
          </w:p>
        </w:tc>
      </w:tr>
    </w:tbl>
    <w:p w:rsidR="00C0751C" w:rsidRDefault="00C0751C" w:rsidP="00C0751C">
      <w:pPr>
        <w:spacing w:line="320" w:lineRule="exact"/>
        <w:jc w:val="center"/>
        <w:textAlignment w:val="center"/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</w:pPr>
    </w:p>
    <w:p w:rsidR="00C0751C" w:rsidRDefault="00FD7B0E" w:rsidP="00C0751C">
      <w:pPr>
        <w:spacing w:line="320" w:lineRule="exact"/>
        <w:textAlignment w:val="center"/>
        <w:rPr>
          <w:rFonts w:ascii="標楷體" w:eastAsia="標楷體" w:hAnsi="標楷體" w:hint="eastAsia"/>
        </w:rPr>
      </w:pPr>
      <w:r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銅質獎</w:t>
      </w:r>
      <w:r w:rsid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作</w:t>
      </w:r>
      <w:r w:rsidR="009F17C3" w:rsidRPr="009F17C3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：</w:t>
      </w:r>
      <w:r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資</w:t>
      </w:r>
      <w:r w:rsid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3-2</w:t>
      </w:r>
      <w:r w:rsidR="009F17C3" w:rsidRPr="009F17C3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 xml:space="preserve">    </w:t>
      </w:r>
      <w:r w:rsidR="00C0751C" w:rsidRP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吳冠霖、邱奕憲</w:t>
      </w:r>
      <w:r w:rsidR="00C0751C" w:rsidRP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、</w:t>
      </w:r>
      <w:r w:rsidR="00C0751C" w:rsidRP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莊盛勛、黃琪玲</w:t>
      </w:r>
      <w:r w:rsidR="00C0751C" w:rsidRP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、</w:t>
      </w:r>
      <w:r w:rsidR="00C0751C" w:rsidRPr="00C0751C">
        <w:rPr>
          <w:rFonts w:ascii="微軟正黑體" w:eastAsia="微軟正黑體" w:hAnsi="微軟正黑體" w:cs="Arial" w:hint="eastAsia"/>
          <w:color w:val="000000"/>
          <w:kern w:val="0"/>
          <w:sz w:val="23"/>
          <w:szCs w:val="23"/>
        </w:rPr>
        <w:t>顏振紘</w:t>
      </w:r>
    </w:p>
    <w:p w:rsidR="009F17C3" w:rsidRDefault="009F17C3"/>
    <w:p w:rsidR="009F17C3" w:rsidRPr="009F17C3" w:rsidRDefault="00C0751C">
      <w:pPr>
        <w:rPr>
          <w:rFonts w:hint="eastAsia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3038400" cy="2340000"/>
            <wp:effectExtent l="0" t="0" r="0" b="3175"/>
            <wp:docPr id="1" name="圖片 1" descr="IMG_1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82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7C3" w:rsidRPr="009F17C3" w:rsidSect="009F17C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FE" w:rsidRDefault="00D27AFE" w:rsidP="00C0751C">
      <w:r>
        <w:separator/>
      </w:r>
    </w:p>
  </w:endnote>
  <w:endnote w:type="continuationSeparator" w:id="0">
    <w:p w:rsidR="00D27AFE" w:rsidRDefault="00D27AFE" w:rsidP="00C0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FE" w:rsidRDefault="00D27AFE" w:rsidP="00C0751C">
      <w:r>
        <w:separator/>
      </w:r>
    </w:p>
  </w:footnote>
  <w:footnote w:type="continuationSeparator" w:id="0">
    <w:p w:rsidR="00D27AFE" w:rsidRDefault="00D27AFE" w:rsidP="00C07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C3"/>
    <w:rsid w:val="0017021D"/>
    <w:rsid w:val="002A70E5"/>
    <w:rsid w:val="009F17C3"/>
    <w:rsid w:val="00C0751C"/>
    <w:rsid w:val="00D27AFE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F17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17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75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75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F17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1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17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075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075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075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NEFUser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NEFUser</dc:creator>
  <cp:keywords/>
  <dc:description/>
  <cp:lastModifiedBy>NEFUser</cp:lastModifiedBy>
  <cp:revision>2</cp:revision>
  <cp:lastPrinted>2014-08-20T08:11:00Z</cp:lastPrinted>
  <dcterms:created xsi:type="dcterms:W3CDTF">2014-08-20T08:15:00Z</dcterms:created>
  <dcterms:modified xsi:type="dcterms:W3CDTF">2014-08-20T08:15:00Z</dcterms:modified>
</cp:coreProperties>
</file>